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F75F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ind w:left="4537" w:firstLine="708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bookmarkStart w:id="0" w:name="_Hlk108090047"/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ALLEGATO A)</w:t>
      </w:r>
    </w:p>
    <w:bookmarkEnd w:id="0"/>
    <w:p w14:paraId="04EFC956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7E0BA934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ind w:left="5245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Spett.le </w:t>
      </w:r>
    </w:p>
    <w:p w14:paraId="20671C3D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ind w:left="5245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Distretto Turistico dei Laghi S.c.r.l.</w:t>
      </w:r>
    </w:p>
    <w:p w14:paraId="2EB31CD0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ind w:left="5245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Corso Italia, 26</w:t>
      </w:r>
    </w:p>
    <w:p w14:paraId="28652A6F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ind w:left="5245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28838 Stresa (VB)</w:t>
      </w:r>
    </w:p>
    <w:p w14:paraId="4C19BA1E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1205E9E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SELEZIONE PER LA RICERCA DI UN’UNITA’ DA ASSUMERE CON CONTRATTO </w:t>
      </w:r>
      <w:r w:rsidRPr="00F931DD">
        <w:rPr>
          <w:rFonts w:ascii="Arial" w:eastAsia="Calibri" w:hAnsi="Arial" w:cs="Arial"/>
          <w:b/>
          <w:color w:val="000000"/>
          <w:kern w:val="0"/>
          <w14:ligatures w14:val="none"/>
        </w:rPr>
        <w:t>DI LAVORO SUBORDINATO A TEMPO INDETERMINATO</w:t>
      </w: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, FULL TIME (40 ORE SETTIMANALI) CON INQUADRAMENTO AL </w:t>
      </w:r>
      <w:proofErr w:type="gramStart"/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4°</w:t>
      </w:r>
      <w:proofErr w:type="gramEnd"/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 LIVELLO DEL CCNL </w:t>
      </w:r>
      <w:r w:rsidRPr="00F931DD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COMMERCIO </w:t>
      </w: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– ATTIVITA’ DI INFORMAZIONE TURISTICA – DISTRETTO TURISTICO DEI LAGHI S.C.R.L.</w:t>
      </w:r>
    </w:p>
    <w:p w14:paraId="07EB87C2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71C3D778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DOMANDA DI AMMISSIONE IN CARTA LIBERA</w:t>
      </w:r>
    </w:p>
    <w:p w14:paraId="012E0711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w:drawing>
          <wp:inline distT="0" distB="0" distL="0" distR="0" wp14:anchorId="15736FE0" wp14:editId="0897AF9B">
            <wp:extent cx="6120130" cy="6015182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1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1BD03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524D11E1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CHIEDE</w:t>
      </w:r>
    </w:p>
    <w:p w14:paraId="71B3B85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16B4702D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color w:val="000000"/>
          <w:kern w:val="0"/>
          <w14:ligatures w14:val="none"/>
        </w:rPr>
        <w:lastRenderedPageBreak/>
        <w:t xml:space="preserve">di essere ammesso/a </w:t>
      </w:r>
      <w:proofErr w:type="spellStart"/>
      <w:r w:rsidRPr="00F931DD">
        <w:rPr>
          <w:rFonts w:ascii="Arial" w:eastAsia="Calibri" w:hAnsi="Arial" w:cs="Arial"/>
          <w:color w:val="000000"/>
          <w:kern w:val="0"/>
          <w14:ligatures w14:val="none"/>
        </w:rPr>
        <w:t>a</w:t>
      </w:r>
      <w:proofErr w:type="spellEnd"/>
      <w:r w:rsidRPr="00F931DD">
        <w:rPr>
          <w:rFonts w:ascii="Arial" w:eastAsia="Calibri" w:hAnsi="Arial" w:cs="Arial"/>
          <w:color w:val="000000"/>
          <w:kern w:val="0"/>
          <w14:ligatures w14:val="none"/>
        </w:rPr>
        <w:t xml:space="preserve"> partecipare alla selezione sopraindicata.</w:t>
      </w:r>
    </w:p>
    <w:p w14:paraId="23401E3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6DD47388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F931DD">
        <w:rPr>
          <w:rFonts w:ascii="Arial" w:eastAsia="Calibri" w:hAnsi="Arial" w:cs="Arial"/>
          <w:color w:val="000000"/>
          <w:kern w:val="0"/>
          <w14:ligatures w14:val="none"/>
        </w:rPr>
        <w:t xml:space="preserve">A tal fine, consapevole delle responsabilità penali, come prevede l'art. 76 del D.P.R. n. 445/2000, in caso di dichiarazione mendace, nonché del fatto, visti gli artt. 71 e 75 del citato D.P.R., che l'accertamento della non veridicità del contenuto della dichiarazione comporta la decadenza dai </w:t>
      </w:r>
      <w:r w:rsidRPr="00F931DD">
        <w:rPr>
          <w:rFonts w:ascii="Arial" w:eastAsia="Calibri" w:hAnsi="Arial" w:cs="Arial"/>
          <w:kern w:val="0"/>
          <w14:ligatures w14:val="none"/>
        </w:rPr>
        <w:t>benefici conseguenti al provvedimento emanato sulla base della dichiarazione stessa,</w:t>
      </w:r>
    </w:p>
    <w:p w14:paraId="0A6107C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774B310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kern w:val="0"/>
          <w14:ligatures w14:val="none"/>
        </w:rPr>
        <w:t>DICHIARA</w:t>
      </w:r>
    </w:p>
    <w:p w14:paraId="63064F1E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(ai sensi degli artt. 46 e 47 del D.P.R. n. 445/2000)</w:t>
      </w:r>
    </w:p>
    <w:p w14:paraId="041617B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E990EA3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• di essere cittadino/a:</w:t>
      </w:r>
    </w:p>
    <w:p w14:paraId="30D37BC7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□ italiano/a</w:t>
      </w:r>
    </w:p>
    <w:p w14:paraId="3C403EBC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□ del seguente Stato membro dell'Unione europea________________________________________________________________</w:t>
      </w:r>
    </w:p>
    <w:p w14:paraId="07B38A0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e di avere un’adeguata conoscenza della lingua italiana</w:t>
      </w:r>
    </w:p>
    <w:p w14:paraId="0AAA8A9C" w14:textId="51F9B832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 xml:space="preserve">• di avere in </w:t>
      </w:r>
      <w:r w:rsidRPr="00F931DD">
        <w:rPr>
          <w:rFonts w:ascii="Arial" w:eastAsia="Calibri" w:hAnsi="Arial" w:cs="Arial"/>
          <w:i/>
          <w:iCs/>
          <w:kern w:val="0"/>
          <w14:ligatures w14:val="none"/>
        </w:rPr>
        <w:t>__________________________ (indicare Italia o il Paese dell’Unione europea di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 w:rsidRPr="00F931DD">
        <w:rPr>
          <w:rFonts w:ascii="Arial" w:eastAsia="Calibri" w:hAnsi="Arial" w:cs="Arial"/>
          <w:i/>
          <w:iCs/>
          <w:kern w:val="0"/>
          <w14:ligatures w14:val="none"/>
        </w:rPr>
        <w:t xml:space="preserve">appartenenza) </w:t>
      </w:r>
      <w:r w:rsidRPr="00F931DD">
        <w:rPr>
          <w:rFonts w:ascii="Arial" w:eastAsia="Calibri" w:hAnsi="Arial" w:cs="Arial"/>
          <w:kern w:val="0"/>
          <w14:ligatures w14:val="none"/>
        </w:rPr>
        <w:t>il pieno godimento dei diritti civili e politici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 w:rsidRPr="00F931DD">
        <w:rPr>
          <w:rFonts w:ascii="Arial" w:eastAsia="Calibri" w:hAnsi="Arial" w:cs="Arial"/>
          <w:i/>
          <w:iCs/>
          <w:kern w:val="0"/>
          <w14:ligatures w14:val="none"/>
        </w:rPr>
        <w:t>(in caso contrario indicarne i motivi e il Paese dove sussistono) _______________________________________________________________________</w:t>
      </w:r>
    </w:p>
    <w:p w14:paraId="4B943DF1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• □ di essere iscritto/a nelle liste elettorali del Comune di _______________________________________________________________________</w:t>
      </w:r>
    </w:p>
    <w:p w14:paraId="11191408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□ ovvero di non essere iscritto/a per i seguenti motivi _______________________________________________________________________</w:t>
      </w:r>
    </w:p>
    <w:p w14:paraId="0A222358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AB28F6E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• □ di non avere riportato condanne penali e di non aver in corso procedimenti penali</w:t>
      </w:r>
    </w:p>
    <w:p w14:paraId="0F354C1A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□ ovvero di aver riportato le seguenti condanne penali (anche se ci siano stati amnistia,</w:t>
      </w:r>
    </w:p>
    <w:p w14:paraId="0AB52C75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indulto, condono o perdono giudiziale) _______________________________________________________________________</w:t>
      </w:r>
    </w:p>
    <w:p w14:paraId="63774205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12C9886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 xml:space="preserve">□ ovvero di avere procedimenti penali pendenti </w:t>
      </w:r>
      <w:r w:rsidRPr="00F931DD">
        <w:rPr>
          <w:rFonts w:ascii="Arial" w:eastAsia="Calibri" w:hAnsi="Arial" w:cs="Arial"/>
          <w:i/>
          <w:iCs/>
          <w:kern w:val="0"/>
          <w14:ligatures w14:val="none"/>
        </w:rPr>
        <w:t xml:space="preserve">(specificare la natura) </w:t>
      </w:r>
      <w:r w:rsidRPr="00F931DD">
        <w:rPr>
          <w:rFonts w:ascii="Arial" w:eastAsia="Calibri" w:hAnsi="Arial" w:cs="Arial"/>
          <w:kern w:val="0"/>
          <w14:ligatures w14:val="none"/>
        </w:rPr>
        <w:t>_______________________________________________________________________</w:t>
      </w:r>
    </w:p>
    <w:p w14:paraId="56E43D4C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D1066C0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 xml:space="preserve">• di possedere, alla data di scadenza dell’avviso, il seguente titolo di studio </w:t>
      </w:r>
      <w:r w:rsidRPr="00F931D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Diploma di Scuola secondaria </w:t>
      </w:r>
      <w:r w:rsidRPr="00F931DD">
        <w:rPr>
          <w:rFonts w:ascii="Arial" w:eastAsia="Calibri" w:hAnsi="Arial" w:cs="Arial"/>
          <w:kern w:val="0"/>
          <w14:ligatures w14:val="none"/>
        </w:rPr>
        <w:t>_________________________________________________________</w:t>
      </w:r>
    </w:p>
    <w:p w14:paraId="49429AEE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B3E8BB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Conseguito nell’anno______________________________________________________</w:t>
      </w:r>
    </w:p>
    <w:p w14:paraId="498354A8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E53950F" w14:textId="77777777" w:rsidR="00F931DD" w:rsidRPr="00F931DD" w:rsidRDefault="00F931DD" w:rsidP="00F931D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presso l’istituto ___________________________________________________________</w:t>
      </w:r>
    </w:p>
    <w:p w14:paraId="778A4D18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sita in___________________________________________________________________</w:t>
      </w:r>
    </w:p>
    <w:p w14:paraId="0FBC7A19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CA4C59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Voto</w:t>
      </w:r>
    </w:p>
    <w:p w14:paraId="683DB1CF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________________________________________________________________________</w:t>
      </w:r>
    </w:p>
    <w:p w14:paraId="21DB3E9F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FE2D3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i/>
          <w:iCs/>
          <w:kern w:val="0"/>
          <w14:ligatures w14:val="none"/>
        </w:rPr>
        <w:t xml:space="preserve">In caso di equipollenza </w:t>
      </w:r>
      <w:r w:rsidRPr="00F931DD">
        <w:rPr>
          <w:rFonts w:ascii="Arial" w:eastAsia="Calibri" w:hAnsi="Arial" w:cs="Arial"/>
          <w:kern w:val="0"/>
          <w14:ligatures w14:val="none"/>
        </w:rPr>
        <w:t>indicare gli estremi del provvedimento (numero, data e autorità che ha</w:t>
      </w:r>
    </w:p>
    <w:p w14:paraId="1C1A179D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rilasciato l’equipollenza) ________________________________________________________________________</w:t>
      </w:r>
    </w:p>
    <w:p w14:paraId="30089A28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ovvero la data in cui è stata presentata richiesta di equiparazione ai sensi dell’art. 38, c. 3 del</w:t>
      </w:r>
    </w:p>
    <w:p w14:paraId="550ECC3E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proofErr w:type="spellStart"/>
      <w:r w:rsidRPr="00F931DD">
        <w:rPr>
          <w:rFonts w:ascii="Arial" w:eastAsia="Calibri" w:hAnsi="Arial" w:cs="Arial"/>
          <w:kern w:val="0"/>
          <w14:ligatures w14:val="none"/>
        </w:rPr>
        <w:lastRenderedPageBreak/>
        <w:t>D.Lgs.</w:t>
      </w:r>
      <w:proofErr w:type="spellEnd"/>
      <w:r w:rsidRPr="00F931DD">
        <w:rPr>
          <w:rFonts w:ascii="Arial" w:eastAsia="Calibri" w:hAnsi="Arial" w:cs="Arial"/>
          <w:kern w:val="0"/>
          <w14:ligatures w14:val="none"/>
        </w:rPr>
        <w:t xml:space="preserve"> n. 165/2001 ________________________________________________________________________</w:t>
      </w:r>
    </w:p>
    <w:p w14:paraId="33BE4CF4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69AEBBB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• di essere idoneo al servizio continuativo e incondizionato all’impiego</w:t>
      </w:r>
    </w:p>
    <w:p w14:paraId="20523C87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DE8C77C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• di aver preso visione e di accettare incondizionatamente le disposizioni del presente avviso</w:t>
      </w:r>
    </w:p>
    <w:p w14:paraId="36399B9E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 xml:space="preserve">Il/la sottoscritto/a dichiara di essere informato/a, ai sensi e per gli effetti di cui al D. Lgs. n. 196/2003 e </w:t>
      </w:r>
      <w:proofErr w:type="spellStart"/>
      <w:proofErr w:type="gramStart"/>
      <w:r w:rsidRPr="00F931DD">
        <w:rPr>
          <w:rFonts w:ascii="Arial" w:eastAsia="Calibri" w:hAnsi="Arial" w:cs="Arial"/>
          <w:kern w:val="0"/>
          <w14:ligatures w14:val="none"/>
        </w:rPr>
        <w:t>ss.mm.ii</w:t>
      </w:r>
      <w:proofErr w:type="spellEnd"/>
      <w:proofErr w:type="gramEnd"/>
      <w:r w:rsidRPr="00F931DD">
        <w:rPr>
          <w:rFonts w:ascii="Arial" w:eastAsia="Calibri" w:hAnsi="Arial" w:cs="Arial"/>
          <w:kern w:val="0"/>
          <w14:ligatures w14:val="none"/>
        </w:rPr>
        <w:t>, che i dati personali raccolti sono obbligatori per il corretto svolgimento dell’istruttoria e che saranno trattati, anche con strumenti informatici</w:t>
      </w:r>
    </w:p>
    <w:p w14:paraId="5B13BF62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FA1FB47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Data _________________________________________</w:t>
      </w:r>
    </w:p>
    <w:p w14:paraId="2431A31E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F4B84F3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Firma ________________________________________</w:t>
      </w:r>
    </w:p>
    <w:p w14:paraId="2F3829F5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8AE6104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F931DD">
        <w:rPr>
          <w:rFonts w:ascii="Arial" w:eastAsia="Calibri" w:hAnsi="Arial" w:cs="Arial"/>
          <w:b/>
          <w:bCs/>
          <w:kern w:val="0"/>
          <w14:ligatures w14:val="none"/>
        </w:rPr>
        <w:t>ALLEGATI:</w:t>
      </w:r>
    </w:p>
    <w:p w14:paraId="74CC9517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□ FOTOCOPIA NON AUTENTICATA DI UN DOCUMENTO DI RICONOSCIMENTO IN CORSO DI VALIDITÀ, A PENA DI NULLITÀ DELLA DOMANDA DI AMMISSIONE</w:t>
      </w:r>
    </w:p>
    <w:p w14:paraId="67808DDC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 xml:space="preserve">□ CURRICULUM VITAE REDATTO SECONDO IL FORMATO EUROPEO </w:t>
      </w:r>
    </w:p>
    <w:p w14:paraId="49CF3086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931DD">
        <w:rPr>
          <w:rFonts w:ascii="Arial" w:eastAsia="Calibri" w:hAnsi="Arial" w:cs="Arial"/>
          <w:kern w:val="0"/>
          <w14:ligatures w14:val="none"/>
        </w:rPr>
        <w:t>□ ALTRO _____________________________________________________________</w:t>
      </w:r>
    </w:p>
    <w:p w14:paraId="2C856B55" w14:textId="77777777" w:rsidR="00F931DD" w:rsidRPr="00F931DD" w:rsidRDefault="00F931DD" w:rsidP="00F931D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5A7C762" w14:textId="77777777" w:rsidR="000150A5" w:rsidRDefault="000150A5"/>
    <w:sectPr w:rsidR="000150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DD"/>
    <w:rsid w:val="000150A5"/>
    <w:rsid w:val="005F5F7A"/>
    <w:rsid w:val="00C566E4"/>
    <w:rsid w:val="00F9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0454"/>
  <w15:chartTrackingRefBased/>
  <w15:docId w15:val="{B40E9E20-4488-4586-8FE9-A7CAADCB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31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31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31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31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31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31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31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31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31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31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Distretto Turistico dei Laghi - Simona Paracchini</dc:creator>
  <cp:keywords/>
  <dc:description/>
  <cp:lastModifiedBy>Distretto Turistico dei Laghi - Simona Paracchini</cp:lastModifiedBy>
  <cp:revision>1</cp:revision>
  <dcterms:created xsi:type="dcterms:W3CDTF">2026-01-16T13:45:00Z</dcterms:created>
  <dcterms:modified xsi:type="dcterms:W3CDTF">2026-01-16T13:47:00Z</dcterms:modified>
</cp:coreProperties>
</file>